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9D27C9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>
      <w:pPr>
        <w:tabs>
          <w:tab w:val="left" w:pos="3420"/>
        </w:tabs>
        <w:spacing w:line="42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702"/>
        <w:gridCol w:w="2409"/>
        <w:gridCol w:w="698"/>
        <w:gridCol w:w="709"/>
        <w:gridCol w:w="1145"/>
        <w:gridCol w:w="1265"/>
        <w:gridCol w:w="1387"/>
      </w:tblGrid>
      <w:tr w:rsidR="00B6351D" w:rsidTr="009D27C9">
        <w:trPr>
          <w:trHeight w:hRule="exact" w:val="454"/>
          <w:jc w:val="center"/>
        </w:trPr>
        <w:tc>
          <w:tcPr>
            <w:tcW w:w="720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702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4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6618CC" w:rsidTr="009D27C9">
        <w:trPr>
          <w:trHeight w:hRule="exact" w:val="409"/>
          <w:jc w:val="center"/>
        </w:trPr>
        <w:tc>
          <w:tcPr>
            <w:tcW w:w="720" w:type="dxa"/>
            <w:vAlign w:val="center"/>
          </w:tcPr>
          <w:p w:rsidR="006618CC" w:rsidRDefault="006618C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702" w:type="dxa"/>
            <w:vAlign w:val="center"/>
          </w:tcPr>
          <w:p w:rsidR="006618CC" w:rsidRPr="006618CC" w:rsidRDefault="009D27C9" w:rsidP="009D27C9">
            <w:pPr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液压闸式</w:t>
            </w:r>
            <w:r w:rsidR="00956E33">
              <w:rPr>
                <w:rFonts w:asciiTheme="minorEastAsia" w:eastAsiaTheme="minorEastAsia" w:hAnsiTheme="minorEastAsia" w:hint="eastAsia"/>
                <w:sz w:val="20"/>
                <w:szCs w:val="21"/>
              </w:rPr>
              <w:t>剪板机</w:t>
            </w:r>
          </w:p>
        </w:tc>
        <w:tc>
          <w:tcPr>
            <w:tcW w:w="2409" w:type="dxa"/>
            <w:vAlign w:val="center"/>
          </w:tcPr>
          <w:p w:rsidR="006618CC" w:rsidRPr="006618CC" w:rsidRDefault="004222B6" w:rsidP="00956E33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详见技术要求</w:t>
            </w:r>
          </w:p>
        </w:tc>
        <w:tc>
          <w:tcPr>
            <w:tcW w:w="698" w:type="dxa"/>
            <w:vAlign w:val="center"/>
          </w:tcPr>
          <w:p w:rsidR="006618CC" w:rsidRPr="006618CC" w:rsidRDefault="005E4BB6" w:rsidP="00956E33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6618CC" w:rsidRPr="006618CC" w:rsidRDefault="005E4BB6" w:rsidP="00956E33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6618CC" w:rsidRPr="00C16DB0" w:rsidRDefault="006618CC" w:rsidP="00956E33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6618CC" w:rsidRPr="009F22AD" w:rsidRDefault="006618CC" w:rsidP="00956E33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6618CC" w:rsidRPr="00C16DB0" w:rsidRDefault="004222B6" w:rsidP="00956E33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铝钛合金</w:t>
            </w:r>
          </w:p>
        </w:tc>
      </w:tr>
      <w:tr w:rsidR="00C16DB0" w:rsidTr="00C16DB0">
        <w:trPr>
          <w:trHeight w:hRule="exact" w:val="454"/>
          <w:jc w:val="center"/>
        </w:trPr>
        <w:tc>
          <w:tcPr>
            <w:tcW w:w="10035" w:type="dxa"/>
            <w:gridSpan w:val="8"/>
            <w:vAlign w:val="center"/>
          </w:tcPr>
          <w:p w:rsidR="00C16DB0" w:rsidRDefault="00C16DB0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C16DB0" w:rsidTr="00C16DB0">
        <w:trPr>
          <w:trHeight w:hRule="exact" w:val="454"/>
          <w:jc w:val="center"/>
        </w:trPr>
        <w:tc>
          <w:tcPr>
            <w:tcW w:w="10035" w:type="dxa"/>
            <w:gridSpan w:val="8"/>
            <w:vAlign w:val="center"/>
          </w:tcPr>
          <w:p w:rsidR="00C16DB0" w:rsidRDefault="00C16DB0" w:rsidP="003E65F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</w:t>
            </w:r>
            <w:r w:rsidR="003E65FA">
              <w:rPr>
                <w:rFonts w:asciiTheme="minorEastAsia" w:eastAsiaTheme="minorEastAsia" w:hAnsiTheme="minorEastAsia" w:hint="eastAsia"/>
                <w:sz w:val="21"/>
                <w:szCs w:val="21"/>
              </w:rPr>
              <w:t>闸式剪板机</w:t>
            </w:r>
          </w:p>
        </w:tc>
      </w:tr>
    </w:tbl>
    <w:p w:rsidR="00B6351D" w:rsidRDefault="00BD6CE7" w:rsidP="00EC79BA">
      <w:pPr>
        <w:spacing w:line="42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</w:t>
      </w:r>
      <w:r w:rsidR="00AE4F30">
        <w:rPr>
          <w:rFonts w:asciiTheme="minorEastAsia" w:eastAsiaTheme="minorEastAsia" w:hAnsiTheme="minorEastAsia" w:hint="eastAsia"/>
          <w:sz w:val="24"/>
        </w:rPr>
        <w:t>、指导安装费用</w:t>
      </w:r>
      <w:r w:rsidR="005C1ED1">
        <w:rPr>
          <w:rFonts w:asciiTheme="minorEastAsia" w:eastAsiaTheme="minorEastAsia" w:hAnsiTheme="minorEastAsia" w:hint="eastAsia"/>
          <w:sz w:val="24"/>
        </w:rPr>
        <w:t>等相关费用</w:t>
      </w:r>
      <w:r>
        <w:rPr>
          <w:rFonts w:asciiTheme="minorEastAsia" w:eastAsiaTheme="minorEastAsia" w:hAnsiTheme="minorEastAsia" w:hint="eastAsia"/>
          <w:sz w:val="24"/>
        </w:rPr>
        <w:t>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>
      <w:pPr>
        <w:tabs>
          <w:tab w:val="left" w:pos="6945"/>
        </w:tabs>
        <w:spacing w:line="42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6618CC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EA483D">
        <w:rPr>
          <w:rFonts w:asciiTheme="minorEastAsia" w:eastAsiaTheme="minorEastAsia" w:hAnsiTheme="minorEastAsia" w:hint="eastAsia"/>
          <w:sz w:val="24"/>
        </w:rPr>
        <w:t>8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9D27C9">
        <w:rPr>
          <w:rFonts w:asciiTheme="minorEastAsia" w:eastAsiaTheme="minorEastAsia" w:hAnsiTheme="minorEastAsia" w:hint="eastAsia"/>
          <w:sz w:val="24"/>
        </w:rPr>
        <w:t>16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B6351D">
      <w:headerReference w:type="default" r:id="rId9"/>
      <w:pgSz w:w="11906" w:h="16838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A22" w:rsidRDefault="003E2A22" w:rsidP="00B6351D">
      <w:r>
        <w:separator/>
      </w:r>
    </w:p>
  </w:endnote>
  <w:endnote w:type="continuationSeparator" w:id="1">
    <w:p w:rsidR="003E2A22" w:rsidRDefault="003E2A22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A22" w:rsidRDefault="003E2A22" w:rsidP="00B6351D">
      <w:r>
        <w:separator/>
      </w:r>
    </w:p>
  </w:footnote>
  <w:footnote w:type="continuationSeparator" w:id="1">
    <w:p w:rsidR="003E2A22" w:rsidRDefault="003E2A22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3891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490C"/>
    <w:rsid w:val="0001517F"/>
    <w:rsid w:val="00016147"/>
    <w:rsid w:val="00020F9B"/>
    <w:rsid w:val="000219D5"/>
    <w:rsid w:val="000273EC"/>
    <w:rsid w:val="00030BF2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3823"/>
    <w:rsid w:val="00087544"/>
    <w:rsid w:val="00096CD0"/>
    <w:rsid w:val="00097419"/>
    <w:rsid w:val="000A2A64"/>
    <w:rsid w:val="000A760B"/>
    <w:rsid w:val="000A7718"/>
    <w:rsid w:val="000B0D96"/>
    <w:rsid w:val="000B14BD"/>
    <w:rsid w:val="000C041E"/>
    <w:rsid w:val="000C38A1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2D27"/>
    <w:rsid w:val="00134B54"/>
    <w:rsid w:val="00141842"/>
    <w:rsid w:val="00150475"/>
    <w:rsid w:val="00152E2A"/>
    <w:rsid w:val="00153985"/>
    <w:rsid w:val="00154699"/>
    <w:rsid w:val="00161614"/>
    <w:rsid w:val="00172E1D"/>
    <w:rsid w:val="001732F5"/>
    <w:rsid w:val="00177B95"/>
    <w:rsid w:val="00181B48"/>
    <w:rsid w:val="00183407"/>
    <w:rsid w:val="0018740A"/>
    <w:rsid w:val="00190B85"/>
    <w:rsid w:val="0019121B"/>
    <w:rsid w:val="00192A6F"/>
    <w:rsid w:val="00192AE4"/>
    <w:rsid w:val="00197C3E"/>
    <w:rsid w:val="001B321D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5182"/>
    <w:rsid w:val="00251454"/>
    <w:rsid w:val="002562D8"/>
    <w:rsid w:val="00256FCD"/>
    <w:rsid w:val="00261963"/>
    <w:rsid w:val="00267C73"/>
    <w:rsid w:val="00271BDF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C534F"/>
    <w:rsid w:val="002D3EEB"/>
    <w:rsid w:val="002D7C73"/>
    <w:rsid w:val="002E069C"/>
    <w:rsid w:val="002E082F"/>
    <w:rsid w:val="002E0CA6"/>
    <w:rsid w:val="002F2CD1"/>
    <w:rsid w:val="002F3F00"/>
    <w:rsid w:val="002F55AB"/>
    <w:rsid w:val="00302E19"/>
    <w:rsid w:val="003034C7"/>
    <w:rsid w:val="00311337"/>
    <w:rsid w:val="0031331D"/>
    <w:rsid w:val="00314CE8"/>
    <w:rsid w:val="003218E9"/>
    <w:rsid w:val="0032335A"/>
    <w:rsid w:val="00331411"/>
    <w:rsid w:val="003326A1"/>
    <w:rsid w:val="00333E74"/>
    <w:rsid w:val="003378B2"/>
    <w:rsid w:val="003432E3"/>
    <w:rsid w:val="00356736"/>
    <w:rsid w:val="003725A1"/>
    <w:rsid w:val="00386F48"/>
    <w:rsid w:val="003930B2"/>
    <w:rsid w:val="003A454B"/>
    <w:rsid w:val="003B6B21"/>
    <w:rsid w:val="003C03DC"/>
    <w:rsid w:val="003C79D1"/>
    <w:rsid w:val="003D2531"/>
    <w:rsid w:val="003D26C2"/>
    <w:rsid w:val="003D4FC4"/>
    <w:rsid w:val="003E1C87"/>
    <w:rsid w:val="003E2A22"/>
    <w:rsid w:val="003E503D"/>
    <w:rsid w:val="003E65FA"/>
    <w:rsid w:val="00405100"/>
    <w:rsid w:val="004123B3"/>
    <w:rsid w:val="00412E01"/>
    <w:rsid w:val="004139EC"/>
    <w:rsid w:val="0041661B"/>
    <w:rsid w:val="004167EC"/>
    <w:rsid w:val="00421BD9"/>
    <w:rsid w:val="004222B6"/>
    <w:rsid w:val="00425F3C"/>
    <w:rsid w:val="004272E7"/>
    <w:rsid w:val="00440D76"/>
    <w:rsid w:val="00442003"/>
    <w:rsid w:val="00443534"/>
    <w:rsid w:val="004439E9"/>
    <w:rsid w:val="00443A7B"/>
    <w:rsid w:val="00445132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40BF"/>
    <w:rsid w:val="004A545E"/>
    <w:rsid w:val="004A6DEE"/>
    <w:rsid w:val="004B6B1A"/>
    <w:rsid w:val="004C2BAA"/>
    <w:rsid w:val="004D4761"/>
    <w:rsid w:val="004D5A32"/>
    <w:rsid w:val="004D71BB"/>
    <w:rsid w:val="004E076C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76909"/>
    <w:rsid w:val="00581C2B"/>
    <w:rsid w:val="005843BF"/>
    <w:rsid w:val="00584A99"/>
    <w:rsid w:val="00591821"/>
    <w:rsid w:val="00593E7B"/>
    <w:rsid w:val="00595DB7"/>
    <w:rsid w:val="005A2684"/>
    <w:rsid w:val="005A38E5"/>
    <w:rsid w:val="005A7B5C"/>
    <w:rsid w:val="005B0BD4"/>
    <w:rsid w:val="005B6149"/>
    <w:rsid w:val="005C1ED1"/>
    <w:rsid w:val="005C63FD"/>
    <w:rsid w:val="005D7892"/>
    <w:rsid w:val="005E4BB6"/>
    <w:rsid w:val="005F3644"/>
    <w:rsid w:val="005F7CBD"/>
    <w:rsid w:val="00604BA3"/>
    <w:rsid w:val="0060726B"/>
    <w:rsid w:val="00623D21"/>
    <w:rsid w:val="00623F66"/>
    <w:rsid w:val="006314B6"/>
    <w:rsid w:val="0063169F"/>
    <w:rsid w:val="00634F4F"/>
    <w:rsid w:val="00641F8E"/>
    <w:rsid w:val="00643255"/>
    <w:rsid w:val="00644F16"/>
    <w:rsid w:val="00645D6C"/>
    <w:rsid w:val="00651FAB"/>
    <w:rsid w:val="006550A4"/>
    <w:rsid w:val="006618CC"/>
    <w:rsid w:val="006634DF"/>
    <w:rsid w:val="006636AB"/>
    <w:rsid w:val="00667DCD"/>
    <w:rsid w:val="0067779A"/>
    <w:rsid w:val="0068021E"/>
    <w:rsid w:val="00687B12"/>
    <w:rsid w:val="0069076D"/>
    <w:rsid w:val="00691B9F"/>
    <w:rsid w:val="006A4141"/>
    <w:rsid w:val="006A5A6F"/>
    <w:rsid w:val="006B16E2"/>
    <w:rsid w:val="006B1EAA"/>
    <w:rsid w:val="006B2D40"/>
    <w:rsid w:val="006B40EB"/>
    <w:rsid w:val="006B70EF"/>
    <w:rsid w:val="006C1A66"/>
    <w:rsid w:val="006C2036"/>
    <w:rsid w:val="006D6704"/>
    <w:rsid w:val="006D7710"/>
    <w:rsid w:val="006E2342"/>
    <w:rsid w:val="006E3F25"/>
    <w:rsid w:val="006E5484"/>
    <w:rsid w:val="006E79D5"/>
    <w:rsid w:val="006E7DAC"/>
    <w:rsid w:val="006F19D3"/>
    <w:rsid w:val="006F49B8"/>
    <w:rsid w:val="007117FF"/>
    <w:rsid w:val="007121F8"/>
    <w:rsid w:val="007168C5"/>
    <w:rsid w:val="0073050A"/>
    <w:rsid w:val="00740A03"/>
    <w:rsid w:val="00747B71"/>
    <w:rsid w:val="00753C76"/>
    <w:rsid w:val="00754560"/>
    <w:rsid w:val="00755268"/>
    <w:rsid w:val="0075647E"/>
    <w:rsid w:val="00760211"/>
    <w:rsid w:val="0076682C"/>
    <w:rsid w:val="00773E67"/>
    <w:rsid w:val="00773F09"/>
    <w:rsid w:val="00780CF4"/>
    <w:rsid w:val="00781DA7"/>
    <w:rsid w:val="007A420B"/>
    <w:rsid w:val="007A798C"/>
    <w:rsid w:val="007B04F9"/>
    <w:rsid w:val="007C6FE6"/>
    <w:rsid w:val="007D6B4D"/>
    <w:rsid w:val="007E03D0"/>
    <w:rsid w:val="007E6CAF"/>
    <w:rsid w:val="007F0705"/>
    <w:rsid w:val="007F679A"/>
    <w:rsid w:val="008017EE"/>
    <w:rsid w:val="00802C9E"/>
    <w:rsid w:val="008042FD"/>
    <w:rsid w:val="00821A55"/>
    <w:rsid w:val="00823140"/>
    <w:rsid w:val="00823647"/>
    <w:rsid w:val="00826965"/>
    <w:rsid w:val="00827017"/>
    <w:rsid w:val="00830EF6"/>
    <w:rsid w:val="008330B6"/>
    <w:rsid w:val="00842266"/>
    <w:rsid w:val="0084236B"/>
    <w:rsid w:val="00844F28"/>
    <w:rsid w:val="0085029E"/>
    <w:rsid w:val="0085364B"/>
    <w:rsid w:val="0085795F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2498E"/>
    <w:rsid w:val="00940C3A"/>
    <w:rsid w:val="00951C23"/>
    <w:rsid w:val="0095381F"/>
    <w:rsid w:val="00954931"/>
    <w:rsid w:val="00956E33"/>
    <w:rsid w:val="00961261"/>
    <w:rsid w:val="00964DF3"/>
    <w:rsid w:val="00966031"/>
    <w:rsid w:val="00966B40"/>
    <w:rsid w:val="00966F53"/>
    <w:rsid w:val="0098022E"/>
    <w:rsid w:val="009872D6"/>
    <w:rsid w:val="00987F5A"/>
    <w:rsid w:val="00995767"/>
    <w:rsid w:val="009A281B"/>
    <w:rsid w:val="009A7A1B"/>
    <w:rsid w:val="009B06EC"/>
    <w:rsid w:val="009C1B23"/>
    <w:rsid w:val="009D0E0C"/>
    <w:rsid w:val="009D1E3C"/>
    <w:rsid w:val="009D27C9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316F"/>
    <w:rsid w:val="00A171C7"/>
    <w:rsid w:val="00A174B9"/>
    <w:rsid w:val="00A17D59"/>
    <w:rsid w:val="00A209B3"/>
    <w:rsid w:val="00A20CAC"/>
    <w:rsid w:val="00A21C93"/>
    <w:rsid w:val="00A22764"/>
    <w:rsid w:val="00A2789C"/>
    <w:rsid w:val="00A42E50"/>
    <w:rsid w:val="00A46130"/>
    <w:rsid w:val="00A51109"/>
    <w:rsid w:val="00A530A3"/>
    <w:rsid w:val="00A61073"/>
    <w:rsid w:val="00A63259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C1FDC"/>
    <w:rsid w:val="00AC3FBC"/>
    <w:rsid w:val="00AC46DB"/>
    <w:rsid w:val="00AC58F7"/>
    <w:rsid w:val="00AC5CF2"/>
    <w:rsid w:val="00AC6B3B"/>
    <w:rsid w:val="00AC7CAA"/>
    <w:rsid w:val="00AD438A"/>
    <w:rsid w:val="00AD5393"/>
    <w:rsid w:val="00AE47D3"/>
    <w:rsid w:val="00AE4F30"/>
    <w:rsid w:val="00AE7007"/>
    <w:rsid w:val="00AE7786"/>
    <w:rsid w:val="00AF085E"/>
    <w:rsid w:val="00AF4E41"/>
    <w:rsid w:val="00B02FC8"/>
    <w:rsid w:val="00B04F7A"/>
    <w:rsid w:val="00B06988"/>
    <w:rsid w:val="00B12C73"/>
    <w:rsid w:val="00B13093"/>
    <w:rsid w:val="00B1699F"/>
    <w:rsid w:val="00B21343"/>
    <w:rsid w:val="00B220F3"/>
    <w:rsid w:val="00B40375"/>
    <w:rsid w:val="00B42F60"/>
    <w:rsid w:val="00B512B7"/>
    <w:rsid w:val="00B6351D"/>
    <w:rsid w:val="00B7612F"/>
    <w:rsid w:val="00B843F9"/>
    <w:rsid w:val="00BA22DC"/>
    <w:rsid w:val="00BA78B3"/>
    <w:rsid w:val="00BB1E16"/>
    <w:rsid w:val="00BB6ED2"/>
    <w:rsid w:val="00BC0549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4984"/>
    <w:rsid w:val="00C11868"/>
    <w:rsid w:val="00C16DB0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BD2"/>
    <w:rsid w:val="00CA14FA"/>
    <w:rsid w:val="00CB6E00"/>
    <w:rsid w:val="00CC06B9"/>
    <w:rsid w:val="00CC0EFE"/>
    <w:rsid w:val="00CC1BE1"/>
    <w:rsid w:val="00CC1C26"/>
    <w:rsid w:val="00CC2E3E"/>
    <w:rsid w:val="00CC4D8B"/>
    <w:rsid w:val="00CC5C5C"/>
    <w:rsid w:val="00CC62E1"/>
    <w:rsid w:val="00CD211E"/>
    <w:rsid w:val="00CD2C50"/>
    <w:rsid w:val="00CD4FEB"/>
    <w:rsid w:val="00CD676F"/>
    <w:rsid w:val="00CE088A"/>
    <w:rsid w:val="00CE4024"/>
    <w:rsid w:val="00CE5A7E"/>
    <w:rsid w:val="00CE79F7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508A0"/>
    <w:rsid w:val="00D55AF7"/>
    <w:rsid w:val="00D62CD5"/>
    <w:rsid w:val="00D641AC"/>
    <w:rsid w:val="00D907EE"/>
    <w:rsid w:val="00D929FA"/>
    <w:rsid w:val="00D96759"/>
    <w:rsid w:val="00DA0702"/>
    <w:rsid w:val="00DA11B4"/>
    <w:rsid w:val="00DA206C"/>
    <w:rsid w:val="00DA69EC"/>
    <w:rsid w:val="00DD277B"/>
    <w:rsid w:val="00DD5221"/>
    <w:rsid w:val="00DD6C05"/>
    <w:rsid w:val="00DE13F6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554DA"/>
    <w:rsid w:val="00E64A96"/>
    <w:rsid w:val="00E66084"/>
    <w:rsid w:val="00E72256"/>
    <w:rsid w:val="00E7315A"/>
    <w:rsid w:val="00E770A3"/>
    <w:rsid w:val="00E823CA"/>
    <w:rsid w:val="00E83AD2"/>
    <w:rsid w:val="00E83F84"/>
    <w:rsid w:val="00E84226"/>
    <w:rsid w:val="00E9260A"/>
    <w:rsid w:val="00E94F37"/>
    <w:rsid w:val="00E9767E"/>
    <w:rsid w:val="00EA483D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5D62"/>
    <w:rsid w:val="00F219BA"/>
    <w:rsid w:val="00F275A7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B1033"/>
    <w:rsid w:val="00FB402B"/>
    <w:rsid w:val="00FC20B1"/>
    <w:rsid w:val="00FC28B8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564</Characters>
  <Application>Microsoft Office Word</Application>
  <DocSecurity>0</DocSecurity>
  <Lines>4</Lines>
  <Paragraphs>1</Paragraphs>
  <ScaleCrop>false</ScaleCrop>
  <Company>China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7</cp:revision>
  <dcterms:created xsi:type="dcterms:W3CDTF">2021-03-25T08:29:00Z</dcterms:created>
  <dcterms:modified xsi:type="dcterms:W3CDTF">2021-08-07T08:35:00Z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